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B4F30" w14:textId="77777777" w:rsidR="00D32638" w:rsidRDefault="00D326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029C671" w14:textId="77777777" w:rsidR="00D32638" w:rsidRDefault="00D326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DAECD5E" w14:textId="77777777" w:rsidR="00D32638" w:rsidRDefault="00D326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0973B3" w14:textId="77777777" w:rsidR="00D32638" w:rsidRDefault="00D32638">
      <w:pPr>
        <w:pStyle w:val="a4"/>
      </w:pPr>
    </w:p>
    <w:p w14:paraId="13A8913E" w14:textId="77777777" w:rsidR="00D32638" w:rsidRDefault="00D32638">
      <w:pPr>
        <w:pStyle w:val="a4"/>
      </w:pPr>
    </w:p>
    <w:p w14:paraId="47169152" w14:textId="77777777" w:rsidR="00D32638" w:rsidRDefault="00D326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47D1BE6C" w14:textId="77777777" w:rsidR="00D32638" w:rsidRDefault="00D326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54830196" w14:textId="77777777" w:rsidR="00D32638" w:rsidRDefault="00D326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40E0B4DA" w14:textId="77777777" w:rsidR="00D32638" w:rsidRDefault="00D326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0786F57A" w14:textId="77777777" w:rsidR="00D32638" w:rsidRDefault="00D32638">
      <w:pPr>
        <w:pStyle w:val="a4"/>
        <w:rPr>
          <w:rFonts w:ascii="Times New Roman" w:hAnsi="Times New Roman" w:cs="Times New Roman"/>
          <w:sz w:val="30"/>
          <w:szCs w:val="30"/>
        </w:rPr>
      </w:pPr>
    </w:p>
    <w:p w14:paraId="5F83FA79" w14:textId="77777777" w:rsidR="00D32638" w:rsidRDefault="00D32638">
      <w:pPr>
        <w:pStyle w:val="a4"/>
      </w:pPr>
    </w:p>
    <w:p w14:paraId="652CD3CA" w14:textId="77777777" w:rsidR="00D32638" w:rsidRDefault="00D32638">
      <w:pPr>
        <w:pStyle w:val="a4"/>
      </w:pPr>
    </w:p>
    <w:p w14:paraId="03C5D270" w14:textId="77777777" w:rsidR="00D32638" w:rsidRDefault="00D32638">
      <w:pPr>
        <w:pStyle w:val="a4"/>
      </w:pPr>
    </w:p>
    <w:p w14:paraId="5726D54C" w14:textId="77777777" w:rsidR="00D32638" w:rsidRDefault="00D32638">
      <w:pPr>
        <w:pStyle w:val="a4"/>
      </w:pPr>
    </w:p>
    <w:p w14:paraId="07D1B0CF" w14:textId="77777777" w:rsidR="00D32638" w:rsidRDefault="00860165" w:rsidP="00CD7114">
      <w:pPr>
        <w:pStyle w:val="a4"/>
        <w:spacing w:line="280" w:lineRule="exact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О проведении районных командных </w:t>
      </w:r>
    </w:p>
    <w:p w14:paraId="1278B3C4" w14:textId="77777777" w:rsidR="00D32638" w:rsidRDefault="00860165" w:rsidP="00CD7114">
      <w:pPr>
        <w:pStyle w:val="a4"/>
        <w:spacing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соревнований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велоориентированию</w:t>
      </w:r>
      <w:proofErr w:type="spellEnd"/>
    </w:p>
    <w:p w14:paraId="3B953361" w14:textId="77777777" w:rsidR="00D32638" w:rsidRDefault="00D3263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65E0ED86" w14:textId="65891DAC" w:rsidR="00D32638" w:rsidRDefault="00860165">
      <w:pPr>
        <w:pStyle w:val="a4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 соответс</w:t>
      </w:r>
      <w:r w:rsidR="00B452F8">
        <w:rPr>
          <w:rFonts w:ascii="Times New Roman" w:hAnsi="Times New Roman" w:cs="Times New Roman"/>
          <w:sz w:val="30"/>
          <w:szCs w:val="30"/>
          <w:lang w:val="be-BY"/>
        </w:rPr>
        <w:t>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вии с </w:t>
      </w:r>
      <w:r w:rsidR="00FC14E7">
        <w:rPr>
          <w:rFonts w:ascii="Times New Roman" w:hAnsi="Times New Roman" w:cs="Times New Roman"/>
          <w:sz w:val="30"/>
          <w:szCs w:val="30"/>
          <w:lang w:val="be-BY"/>
        </w:rPr>
        <w:t>к</w:t>
      </w:r>
      <w:r w:rsidR="00B452F8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FC14E7">
        <w:rPr>
          <w:rFonts w:ascii="Times New Roman" w:hAnsi="Times New Roman" w:cs="Times New Roman"/>
          <w:sz w:val="30"/>
          <w:szCs w:val="30"/>
          <w:lang w:val="be-BY"/>
        </w:rPr>
        <w:t xml:space="preserve">лендарным планом </w:t>
      </w:r>
      <w:r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 целью </w:t>
      </w:r>
      <w:r>
        <w:rPr>
          <w:rFonts w:ascii="Times New Roman" w:hAnsi="Times New Roman" w:cs="Times New Roman"/>
          <w:sz w:val="30"/>
          <w:szCs w:val="30"/>
        </w:rPr>
        <w:t>популяризации спортивного туризма</w:t>
      </w:r>
    </w:p>
    <w:p w14:paraId="01050CFE" w14:textId="77777777" w:rsidR="00D32638" w:rsidRDefault="0086016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ПРИКАЗЫВАЮ:</w:t>
      </w:r>
    </w:p>
    <w:p w14:paraId="39D0218C" w14:textId="6D05C958" w:rsidR="00D32638" w:rsidRDefault="00860165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Провести </w:t>
      </w:r>
      <w:r>
        <w:rPr>
          <w:rFonts w:ascii="Times New Roman" w:hAnsi="Times New Roman" w:cs="Times New Roman"/>
          <w:sz w:val="30"/>
          <w:szCs w:val="30"/>
        </w:rPr>
        <w:t>2</w:t>
      </w:r>
      <w:r w:rsidR="00CD7114">
        <w:rPr>
          <w:rFonts w:ascii="Times New Roman" w:hAnsi="Times New Roman" w:cs="Times New Roman"/>
          <w:sz w:val="30"/>
          <w:szCs w:val="30"/>
        </w:rPr>
        <w:t>7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сентября 202</w:t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>5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года районные командные соревнования 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велоориентированию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C14E7">
        <w:rPr>
          <w:rFonts w:ascii="Times New Roman" w:hAnsi="Times New Roman" w:cs="Times New Roman"/>
          <w:sz w:val="30"/>
          <w:szCs w:val="30"/>
        </w:rPr>
        <w:t xml:space="preserve">(далее – соревнования)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среди учащихся </w:t>
      </w:r>
      <w:r>
        <w:rPr>
          <w:rFonts w:ascii="Times New Roman" w:hAnsi="Times New Roman" w:cs="Times New Roman"/>
          <w:sz w:val="30"/>
          <w:szCs w:val="30"/>
        </w:rPr>
        <w:t>учреждений образования Жлобинского района.</w:t>
      </w:r>
    </w:p>
    <w:p w14:paraId="00A3D753" w14:textId="69CE27C6" w:rsidR="00D32638" w:rsidRDefault="0086016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Возложить ответственность за подготовку и проведение соревнований на</w:t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директора</w:t>
      </w:r>
      <w:r w:rsidR="00CD711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государственного учреждения образования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Жлобинский районный центр туризма и краеведения детей и молодёжи</w:t>
      </w:r>
      <w:r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CD7114">
        <w:rPr>
          <w:rFonts w:ascii="Times New Roman" w:hAnsi="Times New Roman" w:cs="Times New Roman"/>
          <w:sz w:val="30"/>
          <w:szCs w:val="30"/>
        </w:rPr>
        <w:t>Фурман</w:t>
      </w:r>
      <w:r w:rsidR="00D82EEE">
        <w:rPr>
          <w:rFonts w:ascii="Times New Roman" w:hAnsi="Times New Roman" w:cs="Times New Roman"/>
          <w:sz w:val="30"/>
          <w:szCs w:val="30"/>
        </w:rPr>
        <w:t>а</w:t>
      </w:r>
      <w:r w:rsidR="00CD7114">
        <w:rPr>
          <w:rFonts w:ascii="Times New Roman" w:hAnsi="Times New Roman" w:cs="Times New Roman"/>
          <w:sz w:val="30"/>
          <w:szCs w:val="30"/>
        </w:rPr>
        <w:t xml:space="preserve"> С.А.</w:t>
      </w:r>
    </w:p>
    <w:p w14:paraId="28883377" w14:textId="77777777" w:rsidR="00D32638" w:rsidRDefault="00860165">
      <w:pPr>
        <w:pStyle w:val="a3"/>
        <w:numPr>
          <w:ilvl w:val="0"/>
          <w:numId w:val="1"/>
        </w:numPr>
        <w:spacing w:after="0" w:line="240" w:lineRule="auto"/>
        <w:ind w:firstLine="13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Руководителям учреждений образования:</w:t>
      </w:r>
    </w:p>
    <w:p w14:paraId="0C2B2B6F" w14:textId="27CFC266" w:rsidR="00D32638" w:rsidRDefault="0086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3.1. обеспечить участие команд в соревнованиях в соответствии с Положением (приложение);</w:t>
      </w:r>
    </w:p>
    <w:p w14:paraId="6F2E0013" w14:textId="77777777" w:rsidR="00D32638" w:rsidRDefault="008601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3.2. провести инструктаж с представителями команд по вопросам охраны труда и правилам дорожного движения с обязательной отметкой в журнале регистрации инструктажей, созданию безопасных условий во время сопровождения детей на соревнования и обратно;</w:t>
      </w:r>
    </w:p>
    <w:p w14:paraId="7AABA1EC" w14:textId="1CC57BE4" w:rsidR="00D32638" w:rsidRDefault="00860165" w:rsidP="00CD7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4. Обеспечить проведение бесед с учащимися по правилам безопасного поведения во время проведения соревнований и в пути следования.</w:t>
      </w:r>
    </w:p>
    <w:p w14:paraId="5014F096" w14:textId="1D048907" w:rsidR="00D32638" w:rsidRPr="00CD7114" w:rsidRDefault="00CD7114" w:rsidP="00CD711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</w:t>
      </w:r>
      <w:r w:rsidR="00860165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FC14E7" w:rsidRPr="00FC14E7">
        <w:rPr>
          <w:rFonts w:ascii="Times New Roman" w:hAnsi="Times New Roman" w:cs="Times New Roman"/>
          <w:sz w:val="30"/>
          <w:szCs w:val="30"/>
          <w:lang w:val="be-BY"/>
        </w:rPr>
        <w:t>Контроль за исполнением приказа возложить на заместителя начальника отдела Кот А.М.</w:t>
      </w:r>
    </w:p>
    <w:p w14:paraId="1612C715" w14:textId="77777777" w:rsidR="00CD7114" w:rsidRDefault="00CD7114" w:rsidP="00CD711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30E0DCF7" w14:textId="6785E0ED" w:rsidR="00CD7114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Начальник отдела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>С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>В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>Лебедь</w:t>
      </w:r>
    </w:p>
    <w:p w14:paraId="56123684" w14:textId="77777777" w:rsidR="00FC14E7" w:rsidRDefault="00FC14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20C241A4" w14:textId="77777777" w:rsidR="00FC14E7" w:rsidRDefault="00FC14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7334B8F1" w14:textId="309307FA" w:rsidR="00D32638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С приказом ознакомлены:</w:t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 w:rsidR="00FC14E7">
        <w:rPr>
          <w:rFonts w:ascii="Times New Roman" w:hAnsi="Times New Roman" w:cs="Times New Roman"/>
          <w:sz w:val="30"/>
          <w:szCs w:val="30"/>
          <w:lang w:val="be-BY"/>
        </w:rPr>
        <w:t>А.М.Кот</w:t>
      </w:r>
    </w:p>
    <w:p w14:paraId="4361D7D5" w14:textId="1BA1D1C2" w:rsidR="00FC14E7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  <w:t>___.___.202</w:t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14:paraId="6FA5722F" w14:textId="79FD4A3F" w:rsidR="00D32638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CD7114">
        <w:rPr>
          <w:rFonts w:ascii="Times New Roman" w:hAnsi="Times New Roman" w:cs="Times New Roman"/>
          <w:sz w:val="30"/>
          <w:szCs w:val="30"/>
        </w:rPr>
        <w:t>С.А.Фурман</w:t>
      </w:r>
      <w:proofErr w:type="spellEnd"/>
    </w:p>
    <w:p w14:paraId="391A6791" w14:textId="1652F82C" w:rsidR="00D32638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>___.___.202</w:t>
      </w:r>
      <w:r w:rsidR="00CD7114">
        <w:rPr>
          <w:rFonts w:ascii="Times New Roman" w:hAnsi="Times New Roman" w:cs="Times New Roman"/>
          <w:sz w:val="30"/>
          <w:szCs w:val="30"/>
          <w:lang w:val="be-BY"/>
        </w:rPr>
        <w:t>5</w:t>
      </w:r>
    </w:p>
    <w:p w14:paraId="4503EE22" w14:textId="77777777" w:rsidR="00D32638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  <w:r>
        <w:rPr>
          <w:rFonts w:ascii="Times New Roman" w:hAnsi="Times New Roman" w:cs="Times New Roman"/>
          <w:sz w:val="30"/>
          <w:szCs w:val="30"/>
          <w:lang w:val="be-BY"/>
        </w:rPr>
        <w:tab/>
      </w:r>
    </w:p>
    <w:p w14:paraId="42D35AA1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148A8E1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B83AA24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522D7DC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4BFCFEA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D98184E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EE92914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1D99557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34329D5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2A8BAB5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E0F5B91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E388ACA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A31524E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12F5BE6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0E526B4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20A77F2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6A858DE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36605A1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1BF2C82F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BF66C9E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7B1D66B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C7BABBA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F77C4C6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0C4E7B3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CF99CF7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F076886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A41D0BF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9F1F0BA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1ACD209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E025B2A" w14:textId="77777777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B70476E" w14:textId="4AE79910" w:rsidR="00D32638" w:rsidRDefault="00D326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1E7D481" w14:textId="25D01C9A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BE5FB37" w14:textId="00E33A76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8466D4D" w14:textId="30DBF1CD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0D807C0" w14:textId="7AAE0A67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1D21C14" w14:textId="748BDBE4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47FB59D" w14:textId="2267154A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7A875C6" w14:textId="44BB081E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6DAE919" w14:textId="77777777" w:rsidR="00CD7114" w:rsidRDefault="00CD711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D711376" w14:textId="77777777" w:rsidR="00D32638" w:rsidRDefault="008601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18"/>
          <w:szCs w:val="28"/>
        </w:rPr>
        <w:t>Ляшук</w:t>
      </w:r>
      <w:proofErr w:type="spellEnd"/>
      <w:r>
        <w:rPr>
          <w:rFonts w:ascii="Times New Roman" w:hAnsi="Times New Roman" w:cs="Times New Roman"/>
          <w:sz w:val="18"/>
          <w:szCs w:val="28"/>
          <w:lang w:val="be-BY"/>
        </w:rPr>
        <w:t xml:space="preserve"> 21104</w:t>
      </w:r>
    </w:p>
    <w:sectPr w:rsidR="00D326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E2A6" w14:textId="77777777" w:rsidR="00B73199" w:rsidRDefault="00B73199">
      <w:pPr>
        <w:spacing w:line="240" w:lineRule="auto"/>
      </w:pPr>
      <w:r>
        <w:separator/>
      </w:r>
    </w:p>
  </w:endnote>
  <w:endnote w:type="continuationSeparator" w:id="0">
    <w:p w14:paraId="491A2C2E" w14:textId="77777777" w:rsidR="00B73199" w:rsidRDefault="00B73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1B67" w14:textId="77777777" w:rsidR="00B73199" w:rsidRDefault="00B73199">
      <w:pPr>
        <w:spacing w:after="0"/>
      </w:pPr>
      <w:r>
        <w:separator/>
      </w:r>
    </w:p>
  </w:footnote>
  <w:footnote w:type="continuationSeparator" w:id="0">
    <w:p w14:paraId="7D2FD481" w14:textId="77777777" w:rsidR="00B73199" w:rsidRDefault="00B731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A77D3"/>
    <w:multiLevelType w:val="multilevel"/>
    <w:tmpl w:val="6CFA77D3"/>
    <w:lvl w:ilvl="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7E0"/>
    <w:rsid w:val="00057537"/>
    <w:rsid w:val="001827E0"/>
    <w:rsid w:val="00303F50"/>
    <w:rsid w:val="003C6BC1"/>
    <w:rsid w:val="005A73F8"/>
    <w:rsid w:val="005F16CA"/>
    <w:rsid w:val="00860165"/>
    <w:rsid w:val="00B435A7"/>
    <w:rsid w:val="00B452F8"/>
    <w:rsid w:val="00B73199"/>
    <w:rsid w:val="00B84AA1"/>
    <w:rsid w:val="00B9721B"/>
    <w:rsid w:val="00BC2174"/>
    <w:rsid w:val="00BE3E51"/>
    <w:rsid w:val="00C773B8"/>
    <w:rsid w:val="00CD7114"/>
    <w:rsid w:val="00D32638"/>
    <w:rsid w:val="00D336B3"/>
    <w:rsid w:val="00D82EEE"/>
    <w:rsid w:val="00EF3515"/>
    <w:rsid w:val="00FC14E7"/>
    <w:rsid w:val="19913C72"/>
    <w:rsid w:val="34015D6C"/>
    <w:rsid w:val="4880497A"/>
    <w:rsid w:val="5C85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7887"/>
  <w15:docId w15:val="{5DCA73FC-235D-4448-811D-B421B83A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Turizm</dc:creator>
  <cp:lastModifiedBy>Turizm</cp:lastModifiedBy>
  <cp:revision>4</cp:revision>
  <cp:lastPrinted>2025-09-22T11:05:00Z</cp:lastPrinted>
  <dcterms:created xsi:type="dcterms:W3CDTF">2025-09-09T13:40:00Z</dcterms:created>
  <dcterms:modified xsi:type="dcterms:W3CDTF">2025-09-22T11:08:00Z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F581157768254A319E3D551956D1EC68_13</vt:lpwstr>
  </property>
</Properties>
</file>